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9650" w14:textId="181C2DC5" w:rsidR="007C4FB1" w:rsidRDefault="00745133" w:rsidP="004B4F50">
      <w:pPr>
        <w:pStyle w:val="Podnadpis"/>
      </w:pPr>
      <w:r w:rsidRPr="00745133">
        <w:rPr>
          <w:rFonts w:cstheme="minorHAnsi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C0E354A" wp14:editId="5657D3F5">
            <wp:simplePos x="0" y="0"/>
            <wp:positionH relativeFrom="margin">
              <wp:posOffset>-871220</wp:posOffset>
            </wp:positionH>
            <wp:positionV relativeFrom="paragraph">
              <wp:posOffset>-909320</wp:posOffset>
            </wp:positionV>
            <wp:extent cx="7497445" cy="10696575"/>
            <wp:effectExtent l="0" t="0" r="8255" b="9525"/>
            <wp:wrapNone/>
            <wp:docPr id="5" name="Picture 4" descr="A picture containing tree, outdoor, sky, gras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86AA014-81F5-49B7-80A4-64B943F479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tree, outdoor, sky, grass&#10;&#10;Description automatically generated">
                      <a:extLst>
                        <a:ext uri="{FF2B5EF4-FFF2-40B4-BE49-F238E27FC236}">
                          <a16:creationId xmlns:a16="http://schemas.microsoft.com/office/drawing/2014/main" id="{D86AA014-81F5-49B7-80A4-64B943F479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alphaModFix amt="35000"/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22" r="24894"/>
                    <a:stretch/>
                  </pic:blipFill>
                  <pic:spPr>
                    <a:xfrm>
                      <a:off x="0" y="0"/>
                      <a:ext cx="7518272" cy="10726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7F312" w14:textId="77777777" w:rsidR="007C4FB1" w:rsidRPr="00745133" w:rsidRDefault="007C4FB1">
      <w:pPr>
        <w:rPr>
          <w:sz w:val="24"/>
          <w:szCs w:val="24"/>
        </w:rPr>
      </w:pPr>
      <w:r w:rsidRPr="00745133">
        <w:rPr>
          <w:sz w:val="24"/>
          <w:szCs w:val="24"/>
        </w:rPr>
        <w:t>Vážení spoluobčané,</w:t>
      </w:r>
    </w:p>
    <w:p w14:paraId="4EB2F809" w14:textId="397EFA13" w:rsidR="000324B0" w:rsidRPr="00745133" w:rsidRDefault="00CA783A" w:rsidP="0072770C">
      <w:pPr>
        <w:spacing w:after="0" w:line="240" w:lineRule="auto"/>
        <w:rPr>
          <w:sz w:val="24"/>
          <w:szCs w:val="24"/>
        </w:rPr>
      </w:pPr>
      <w:r w:rsidRPr="00745133">
        <w:rPr>
          <w:sz w:val="24"/>
          <w:szCs w:val="24"/>
        </w:rPr>
        <w:t>d</w:t>
      </w:r>
      <w:r w:rsidR="007C4FB1" w:rsidRPr="00745133">
        <w:rPr>
          <w:sz w:val="24"/>
          <w:szCs w:val="24"/>
        </w:rPr>
        <w:t xml:space="preserve">ovolujeme si </w:t>
      </w:r>
      <w:r w:rsidR="004B4F50" w:rsidRPr="00745133">
        <w:rPr>
          <w:sz w:val="24"/>
          <w:szCs w:val="24"/>
        </w:rPr>
        <w:t>V</w:t>
      </w:r>
      <w:r w:rsidR="007C4FB1" w:rsidRPr="00745133">
        <w:rPr>
          <w:sz w:val="24"/>
          <w:szCs w:val="24"/>
        </w:rPr>
        <w:t>ás oslovit v souvislosti s</w:t>
      </w:r>
      <w:r w:rsidR="004B4F50" w:rsidRPr="00745133">
        <w:rPr>
          <w:sz w:val="24"/>
          <w:szCs w:val="24"/>
        </w:rPr>
        <w:t xml:space="preserve"> neblahou </w:t>
      </w:r>
      <w:r w:rsidR="007C4FB1" w:rsidRPr="00745133">
        <w:rPr>
          <w:sz w:val="24"/>
          <w:szCs w:val="24"/>
        </w:rPr>
        <w:t xml:space="preserve">situací, která, ač si to jistě nikdo z nás nepřál, brzy nastane v naší obci. </w:t>
      </w:r>
    </w:p>
    <w:p w14:paraId="11B00ED9" w14:textId="77777777" w:rsidR="00947BFE" w:rsidRPr="00745133" w:rsidRDefault="00947BFE" w:rsidP="0072770C">
      <w:pPr>
        <w:spacing w:after="0" w:line="240" w:lineRule="auto"/>
        <w:rPr>
          <w:sz w:val="24"/>
          <w:szCs w:val="24"/>
        </w:rPr>
      </w:pPr>
    </w:p>
    <w:p w14:paraId="2BDA1F57" w14:textId="72CE1E40" w:rsidR="008F63D7" w:rsidRPr="00745133" w:rsidRDefault="007C4FB1" w:rsidP="008F63D7">
      <w:pPr>
        <w:pStyle w:val="s7"/>
        <w:spacing w:before="0" w:beforeAutospacing="0" w:after="0" w:afterAutospacing="0"/>
        <w:jc w:val="both"/>
        <w:rPr>
          <w:rStyle w:val="s6"/>
          <w:rFonts w:asciiTheme="minorHAnsi" w:hAnsiTheme="minorHAnsi" w:cstheme="minorHAnsi"/>
          <w:color w:val="000000"/>
          <w:sz w:val="24"/>
          <w:szCs w:val="24"/>
        </w:rPr>
      </w:pPr>
      <w:r w:rsidRPr="00745133">
        <w:rPr>
          <w:sz w:val="24"/>
          <w:szCs w:val="24"/>
        </w:rPr>
        <w:t>Budeme bez zastupitelstva</w:t>
      </w:r>
      <w:r w:rsidR="004B4F50" w:rsidRPr="00745133">
        <w:rPr>
          <w:sz w:val="24"/>
          <w:szCs w:val="24"/>
        </w:rPr>
        <w:t xml:space="preserve"> a do zvolení nových zastupitelů a vedení obce bude obecní úřad řídit jako správce ministerský úředník, který však nebude moci činit závažnější rozhodnutí, pouze </w:t>
      </w:r>
      <w:r w:rsidR="008F63D7" w:rsidRPr="00745133">
        <w:rPr>
          <w:sz w:val="24"/>
          <w:szCs w:val="24"/>
        </w:rPr>
        <w:t xml:space="preserve">zajistí </w:t>
      </w:r>
      <w:r w:rsidRPr="00745133">
        <w:rPr>
          <w:sz w:val="24"/>
          <w:szCs w:val="24"/>
        </w:rPr>
        <w:t xml:space="preserve">nezbytný provoz obce a nutnou agendu. </w:t>
      </w:r>
      <w:r w:rsidR="004B4F50" w:rsidRPr="00745133">
        <w:rPr>
          <w:sz w:val="24"/>
          <w:szCs w:val="24"/>
        </w:rPr>
        <w:t xml:space="preserve">V obcích, kde se stejně jako u nás na podzim komunální volby neuskuteční, vyhlásí </w:t>
      </w:r>
      <w:r w:rsidR="00947BFE" w:rsidRPr="00745133">
        <w:rPr>
          <w:sz w:val="24"/>
          <w:szCs w:val="24"/>
        </w:rPr>
        <w:t>M</w:t>
      </w:r>
      <w:r w:rsidR="004B4F50" w:rsidRPr="00745133">
        <w:rPr>
          <w:sz w:val="24"/>
          <w:szCs w:val="24"/>
        </w:rPr>
        <w:t>inisterstvo vnitra termín dodatečný.</w:t>
      </w:r>
      <w:r w:rsidR="008F63D7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 Pokud opakovaně nesestavíme zastupitelstvo, pak nás správce bude řídit dlouhodobě a v krajním případě hrozí sloučení s jinou obcí. </w:t>
      </w:r>
    </w:p>
    <w:p w14:paraId="171E3C9E" w14:textId="13D24FA4" w:rsidR="004B4F50" w:rsidRPr="00745133" w:rsidRDefault="004B4F50" w:rsidP="004B4F50">
      <w:pPr>
        <w:spacing w:after="0" w:line="240" w:lineRule="auto"/>
        <w:rPr>
          <w:sz w:val="24"/>
          <w:szCs w:val="24"/>
        </w:rPr>
      </w:pPr>
    </w:p>
    <w:p w14:paraId="42F5C40F" w14:textId="76509005" w:rsidR="00947BFE" w:rsidRPr="00745133" w:rsidRDefault="002F3B7A" w:rsidP="0072770C">
      <w:pPr>
        <w:pStyle w:val="s7"/>
        <w:spacing w:before="0" w:beforeAutospacing="0" w:after="0" w:afterAutospacing="0"/>
        <w:jc w:val="both"/>
        <w:rPr>
          <w:rStyle w:val="s6"/>
          <w:rFonts w:asciiTheme="minorHAnsi" w:hAnsiTheme="minorHAnsi" w:cstheme="minorHAnsi"/>
          <w:b/>
          <w:i/>
          <w:color w:val="000000"/>
          <w:sz w:val="24"/>
          <w:szCs w:val="24"/>
        </w:rPr>
      </w:pPr>
      <w:r w:rsidRPr="00745133">
        <w:rPr>
          <w:rStyle w:val="s6"/>
          <w:rFonts w:asciiTheme="minorHAnsi" w:hAnsiTheme="minorHAnsi" w:cstheme="minorHAnsi"/>
          <w:b/>
          <w:i/>
          <w:color w:val="000000"/>
          <w:sz w:val="24"/>
          <w:szCs w:val="24"/>
        </w:rPr>
        <w:t>Naš</w:t>
      </w:r>
      <w:r w:rsidR="00947BFE" w:rsidRPr="00745133">
        <w:rPr>
          <w:rStyle w:val="s6"/>
          <w:rFonts w:asciiTheme="minorHAnsi" w:hAnsiTheme="minorHAnsi" w:cstheme="minorHAnsi"/>
          <w:b/>
          <w:i/>
          <w:color w:val="000000"/>
          <w:sz w:val="24"/>
          <w:szCs w:val="24"/>
        </w:rPr>
        <w:t>í</w:t>
      </w:r>
      <w:r w:rsidRPr="00745133">
        <w:rPr>
          <w:rStyle w:val="s6"/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m společným cílem je, abychom si </w:t>
      </w:r>
      <w:r w:rsidR="00947BFE" w:rsidRPr="00745133">
        <w:rPr>
          <w:rStyle w:val="s6"/>
          <w:rFonts w:asciiTheme="minorHAnsi" w:hAnsiTheme="minorHAnsi" w:cstheme="minorHAnsi"/>
          <w:b/>
          <w:i/>
          <w:color w:val="000000"/>
          <w:sz w:val="24"/>
          <w:szCs w:val="24"/>
        </w:rPr>
        <w:t>svou</w:t>
      </w:r>
      <w:r w:rsidRPr="00745133">
        <w:rPr>
          <w:rStyle w:val="s6"/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obec znovu spravovali sam</w:t>
      </w:r>
      <w:r w:rsidR="00947BFE" w:rsidRPr="00745133">
        <w:rPr>
          <w:rStyle w:val="s6"/>
          <w:rFonts w:asciiTheme="minorHAnsi" w:hAnsiTheme="minorHAnsi" w:cstheme="minorHAnsi"/>
          <w:b/>
          <w:i/>
          <w:color w:val="000000"/>
          <w:sz w:val="24"/>
          <w:szCs w:val="24"/>
        </w:rPr>
        <w:t>i!</w:t>
      </w:r>
    </w:p>
    <w:p w14:paraId="6D8A8656" w14:textId="77777777" w:rsidR="00947BFE" w:rsidRPr="00745133" w:rsidRDefault="00947BFE" w:rsidP="0072770C">
      <w:pPr>
        <w:pStyle w:val="s7"/>
        <w:spacing w:before="0" w:beforeAutospacing="0" w:after="0" w:afterAutospacing="0"/>
        <w:jc w:val="both"/>
        <w:rPr>
          <w:rStyle w:val="s6"/>
          <w:rFonts w:asciiTheme="minorHAnsi" w:hAnsiTheme="minorHAnsi" w:cstheme="minorHAnsi"/>
          <w:color w:val="000000"/>
          <w:sz w:val="24"/>
          <w:szCs w:val="24"/>
        </w:rPr>
      </w:pPr>
    </w:p>
    <w:p w14:paraId="5FDA9BBA" w14:textId="35325475" w:rsidR="0053382B" w:rsidRPr="00745133" w:rsidRDefault="0053382B" w:rsidP="00947BFE">
      <w:pPr>
        <w:pStyle w:val="s7"/>
        <w:spacing w:before="0" w:beforeAutospacing="0" w:after="0" w:afterAutospacing="0"/>
        <w:jc w:val="both"/>
        <w:rPr>
          <w:rStyle w:val="s6"/>
          <w:rFonts w:asciiTheme="minorHAnsi" w:hAnsiTheme="minorHAnsi" w:cstheme="minorHAnsi"/>
          <w:color w:val="000000"/>
          <w:sz w:val="24"/>
          <w:szCs w:val="24"/>
        </w:rPr>
      </w:pPr>
      <w:r w:rsidRPr="00745133">
        <w:rPr>
          <w:rStyle w:val="s6"/>
          <w:rFonts w:cstheme="minorHAnsi"/>
          <w:color w:val="000000"/>
          <w:sz w:val="24"/>
          <w:szCs w:val="24"/>
        </w:rPr>
        <w:t xml:space="preserve">Někteří z nás už </w:t>
      </w:r>
      <w:r w:rsidR="008F63D7" w:rsidRPr="00745133">
        <w:rPr>
          <w:rStyle w:val="s6"/>
          <w:rFonts w:cstheme="minorHAnsi"/>
          <w:color w:val="000000"/>
          <w:sz w:val="24"/>
          <w:szCs w:val="24"/>
        </w:rPr>
        <w:t xml:space="preserve">se </w:t>
      </w:r>
      <w:r w:rsidRPr="00745133">
        <w:rPr>
          <w:rStyle w:val="s6"/>
          <w:rFonts w:cstheme="minorHAnsi"/>
          <w:color w:val="000000"/>
          <w:sz w:val="24"/>
          <w:szCs w:val="24"/>
        </w:rPr>
        <w:t xml:space="preserve">sešli a diskutovali </w:t>
      </w:r>
      <w:r w:rsidR="00947BFE" w:rsidRPr="00745133">
        <w:rPr>
          <w:rStyle w:val="s6"/>
          <w:rFonts w:cstheme="minorHAnsi"/>
          <w:color w:val="000000"/>
          <w:sz w:val="24"/>
          <w:szCs w:val="24"/>
        </w:rPr>
        <w:t>o tom</w:t>
      </w:r>
      <w:r w:rsidRPr="00745133">
        <w:rPr>
          <w:rStyle w:val="s6"/>
          <w:rFonts w:cstheme="minorHAnsi"/>
          <w:color w:val="000000"/>
          <w:sz w:val="24"/>
          <w:szCs w:val="24"/>
        </w:rPr>
        <w:t>, kdo by byl ochotný pracovat v zastupitelstvu, aktivně se účastnit práce ve spolku, který bude založen</w:t>
      </w:r>
      <w:r w:rsidR="00947BFE" w:rsidRPr="00745133">
        <w:rPr>
          <w:rStyle w:val="s6"/>
          <w:rFonts w:cstheme="minorHAnsi"/>
          <w:color w:val="000000"/>
          <w:sz w:val="24"/>
          <w:szCs w:val="24"/>
        </w:rPr>
        <w:t>,</w:t>
      </w:r>
      <w:r w:rsidRPr="00745133">
        <w:rPr>
          <w:rStyle w:val="s6"/>
          <w:rFonts w:cstheme="minorHAnsi"/>
          <w:color w:val="000000"/>
          <w:sz w:val="24"/>
          <w:szCs w:val="24"/>
        </w:rPr>
        <w:t xml:space="preserve"> a kdo by měl zájem naši obec řídit z pozice starosty. </w:t>
      </w:r>
    </w:p>
    <w:p w14:paraId="12A86A3F" w14:textId="362F7055" w:rsidR="0053382B" w:rsidRPr="00745133" w:rsidRDefault="0053382B" w:rsidP="0072770C">
      <w:pPr>
        <w:pStyle w:val="s7"/>
        <w:spacing w:before="0" w:beforeAutospacing="0" w:after="0" w:afterAutospacing="0"/>
        <w:jc w:val="both"/>
        <w:rPr>
          <w:rStyle w:val="s6"/>
          <w:rFonts w:asciiTheme="minorHAnsi" w:hAnsiTheme="minorHAnsi" w:cstheme="minorHAnsi"/>
          <w:color w:val="000000"/>
          <w:sz w:val="24"/>
          <w:szCs w:val="24"/>
        </w:rPr>
      </w:pPr>
      <w:r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Z úvodního setkání vyplynulo, že máme dostatek šikovných kandidátů do zastupitelstva obce, máme velmi mnoho zájemců o aktivní účast ve spolcích, ale nemáme žádného kandidáta </w:t>
      </w:r>
      <w:r w:rsid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br/>
      </w:r>
      <w:r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>na uvolněného starostu.</w:t>
      </w:r>
    </w:p>
    <w:p w14:paraId="7778ED31" w14:textId="75307ABE" w:rsidR="00947BFE" w:rsidRPr="00745133" w:rsidRDefault="00947BFE" w:rsidP="0072770C">
      <w:pPr>
        <w:pStyle w:val="s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FE1B44C" w14:textId="70CEA963" w:rsidR="00947BFE" w:rsidRPr="00745133" w:rsidRDefault="00947BFE" w:rsidP="0072770C">
      <w:pPr>
        <w:pStyle w:val="s7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 w:rsidRPr="00745133">
        <w:rPr>
          <w:rStyle w:val="s6"/>
          <w:rFonts w:asciiTheme="minorHAnsi" w:hAnsiTheme="minorHAnsi" w:cstheme="minorHAnsi"/>
          <w:b/>
          <w:i/>
          <w:color w:val="000000"/>
          <w:sz w:val="24"/>
          <w:szCs w:val="24"/>
        </w:rPr>
        <w:t>Hledáme kandidáta na starostu</w:t>
      </w:r>
    </w:p>
    <w:p w14:paraId="20C50FC3" w14:textId="77777777" w:rsidR="00947BFE" w:rsidRPr="00745133" w:rsidRDefault="00947BFE" w:rsidP="0072770C">
      <w:pPr>
        <w:pStyle w:val="s7"/>
        <w:spacing w:before="0" w:beforeAutospacing="0" w:after="0" w:afterAutospacing="0"/>
        <w:jc w:val="both"/>
        <w:rPr>
          <w:rStyle w:val="s6"/>
          <w:rFonts w:asciiTheme="minorHAnsi" w:hAnsiTheme="minorHAnsi" w:cstheme="minorHAnsi"/>
          <w:color w:val="000000"/>
          <w:sz w:val="24"/>
          <w:szCs w:val="24"/>
        </w:rPr>
      </w:pPr>
    </w:p>
    <w:p w14:paraId="123D7D64" w14:textId="5814D165" w:rsidR="00947BFE" w:rsidRPr="00745133" w:rsidRDefault="0053382B" w:rsidP="0072770C">
      <w:pPr>
        <w:pStyle w:val="s7"/>
        <w:spacing w:before="0" w:beforeAutospacing="0" w:after="0" w:afterAutospacing="0"/>
        <w:jc w:val="both"/>
        <w:rPr>
          <w:rStyle w:val="s6"/>
          <w:rFonts w:asciiTheme="minorHAnsi" w:hAnsiTheme="minorHAnsi" w:cstheme="minorHAnsi"/>
          <w:color w:val="000000"/>
          <w:sz w:val="24"/>
          <w:szCs w:val="24"/>
        </w:rPr>
      </w:pPr>
      <w:r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To </w:t>
      </w:r>
      <w:r w:rsidR="00196C47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>je</w:t>
      </w:r>
      <w:r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 důvod, proč píšeme tuto otevřenou výzvu vám všem</w:t>
      </w:r>
      <w:r w:rsidR="00196C47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>.</w:t>
      </w:r>
      <w:r w:rsidR="00184119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 Hledáme kandidáta na starostu. </w:t>
      </w:r>
      <w:r w:rsidR="00947BFE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Nepotřebujeme </w:t>
      </w:r>
      <w:r w:rsidR="008F63D7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>s</w:t>
      </w:r>
      <w:r w:rsidR="00947BFE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>upermana, a</w:t>
      </w:r>
      <w:r w:rsidR="00184119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le někoho, kdo má </w:t>
      </w:r>
      <w:r w:rsidR="00947BFE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naši krásnou a </w:t>
      </w:r>
      <w:r w:rsidR="008F63D7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dosud </w:t>
      </w:r>
      <w:r w:rsidR="00947BFE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svébytnou obec s bohatou historií </w:t>
      </w:r>
      <w:r w:rsidR="00184119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>rád</w:t>
      </w:r>
      <w:r w:rsidR="00947BFE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 a komu</w:t>
      </w:r>
      <w:r w:rsidR="00056EF8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 není lhostejná budoucnost nás všech. </w:t>
      </w:r>
      <w:r w:rsidR="00947BFE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Hledáme někoho, kdo je srdcař, nebojí se komunikovat s občany, zná místní poměry a je ochoten se této kreativní profese ujmout a věnovat se jí. Takovému kandidátovi rádi pomůžeme dostat se do čela Líšné a nabídneme mu na oplátku své schopnosti a podporu. </w:t>
      </w:r>
    </w:p>
    <w:p w14:paraId="553A09D1" w14:textId="77777777" w:rsidR="00947BFE" w:rsidRPr="00745133" w:rsidRDefault="00947BFE" w:rsidP="0072770C">
      <w:pPr>
        <w:pStyle w:val="s7"/>
        <w:spacing w:before="0" w:beforeAutospacing="0" w:after="0" w:afterAutospacing="0"/>
        <w:jc w:val="both"/>
        <w:rPr>
          <w:rStyle w:val="s6"/>
          <w:rFonts w:asciiTheme="minorHAnsi" w:hAnsiTheme="minorHAnsi" w:cstheme="minorHAnsi"/>
          <w:color w:val="000000"/>
          <w:sz w:val="24"/>
          <w:szCs w:val="24"/>
        </w:rPr>
      </w:pPr>
    </w:p>
    <w:p w14:paraId="7D4CBF51" w14:textId="29F79002" w:rsidR="00056EF8" w:rsidRPr="00745133" w:rsidRDefault="008F63D7" w:rsidP="0072770C">
      <w:pPr>
        <w:pStyle w:val="s7"/>
        <w:spacing w:before="0" w:beforeAutospacing="0" w:after="0" w:afterAutospacing="0"/>
        <w:jc w:val="both"/>
        <w:rPr>
          <w:rStyle w:val="s6"/>
          <w:rFonts w:asciiTheme="minorHAnsi" w:hAnsiTheme="minorHAnsi" w:cstheme="minorHAnsi"/>
          <w:b/>
          <w:i/>
          <w:color w:val="000000"/>
          <w:sz w:val="24"/>
          <w:szCs w:val="24"/>
        </w:rPr>
      </w:pPr>
      <w:r w:rsidRPr="00745133">
        <w:rPr>
          <w:rStyle w:val="s6"/>
          <w:rFonts w:asciiTheme="minorHAnsi" w:hAnsiTheme="minorHAnsi" w:cstheme="minorHAnsi"/>
          <w:b/>
          <w:i/>
          <w:color w:val="000000"/>
          <w:sz w:val="24"/>
          <w:szCs w:val="24"/>
        </w:rPr>
        <w:t>Přijďte v pondělí 26. září v 18 hodin do areálu Trávníky</w:t>
      </w:r>
    </w:p>
    <w:p w14:paraId="195C64F6" w14:textId="77777777" w:rsidR="008F63D7" w:rsidRPr="00745133" w:rsidRDefault="008F63D7" w:rsidP="0072770C">
      <w:pPr>
        <w:pStyle w:val="s7"/>
        <w:spacing w:before="0" w:beforeAutospacing="0" w:after="0" w:afterAutospacing="0"/>
        <w:jc w:val="both"/>
        <w:rPr>
          <w:rStyle w:val="s6"/>
          <w:rFonts w:asciiTheme="minorHAnsi" w:hAnsiTheme="minorHAnsi" w:cstheme="minorHAnsi"/>
          <w:color w:val="000000"/>
          <w:sz w:val="24"/>
          <w:szCs w:val="24"/>
        </w:rPr>
      </w:pPr>
    </w:p>
    <w:p w14:paraId="29AD0941" w14:textId="54F5479E" w:rsidR="0053382B" w:rsidRDefault="008F63D7" w:rsidP="0072770C">
      <w:pPr>
        <w:pStyle w:val="s7"/>
        <w:spacing w:before="0" w:beforeAutospacing="0" w:after="0" w:afterAutospacing="0"/>
        <w:jc w:val="both"/>
        <w:rPr>
          <w:rStyle w:val="s6"/>
          <w:rFonts w:asciiTheme="minorHAnsi" w:hAnsiTheme="minorHAnsi" w:cstheme="minorHAnsi"/>
          <w:color w:val="000000"/>
          <w:sz w:val="24"/>
          <w:szCs w:val="24"/>
        </w:rPr>
      </w:pPr>
      <w:r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V pondělí </w:t>
      </w:r>
      <w:r w:rsidR="0053382B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>26.</w:t>
      </w:r>
      <w:r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 září se v </w:t>
      </w:r>
      <w:r w:rsidR="0053382B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>18</w:t>
      </w:r>
      <w:r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 hodin</w:t>
      </w:r>
      <w:r w:rsidR="00056EF8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2770C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>v areálu</w:t>
      </w:r>
      <w:r w:rsidR="0053382B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2770C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Trávníky </w:t>
      </w:r>
      <w:r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>uskuteční SETKÁNÍ OBČANŮ</w:t>
      </w:r>
      <w:r w:rsidR="0053382B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056EF8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>Všichni</w:t>
      </w:r>
      <w:r w:rsidR="0053382B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 jste</w:t>
      </w:r>
      <w:r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 na ně</w:t>
      </w:r>
      <w:r w:rsidR="0053382B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 srdečně zváni</w:t>
      </w:r>
      <w:r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>. Snad se mezi vámi</w:t>
      </w:r>
      <w:r w:rsidR="0053382B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objeví také vhodný </w:t>
      </w:r>
      <w:r w:rsidR="0053382B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>kandidát na starostu.</w:t>
      </w:r>
      <w:r w:rsidRPr="0074513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3382B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>Pokud o tom alespoň uvažujete,</w:t>
      </w:r>
      <w:r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 neváhejte a</w:t>
      </w:r>
      <w:r w:rsidR="0053382B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 ozvěte </w:t>
      </w:r>
      <w:r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>se nám. R</w:t>
      </w:r>
      <w:r w:rsidR="0053382B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ádi vám sdělíme další podrobnosti </w:t>
      </w:r>
      <w:r w:rsid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br/>
      </w:r>
      <w:r w:rsidR="0053382B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 xml:space="preserve">a odpovíme na </w:t>
      </w:r>
      <w:r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>případné dotazy</w:t>
      </w:r>
      <w:r w:rsidR="0053382B"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>.</w:t>
      </w:r>
    </w:p>
    <w:p w14:paraId="60C950F6" w14:textId="77777777" w:rsidR="00745133" w:rsidRPr="00745133" w:rsidRDefault="00745133" w:rsidP="0072770C">
      <w:pPr>
        <w:pStyle w:val="s7"/>
        <w:spacing w:before="0" w:beforeAutospacing="0" w:after="0" w:afterAutospacing="0"/>
        <w:jc w:val="both"/>
        <w:rPr>
          <w:rStyle w:val="s6"/>
          <w:rFonts w:asciiTheme="minorHAnsi" w:hAnsiTheme="minorHAnsi" w:cstheme="minorHAnsi"/>
          <w:color w:val="000000"/>
          <w:sz w:val="24"/>
          <w:szCs w:val="24"/>
        </w:rPr>
      </w:pPr>
    </w:p>
    <w:p w14:paraId="44C89CB1" w14:textId="1CEBAB6D" w:rsidR="00745133" w:rsidRPr="00745133" w:rsidRDefault="00745133" w:rsidP="0072770C">
      <w:pPr>
        <w:pStyle w:val="s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E48D675" w14:textId="31B1E9E8" w:rsidR="0053382B" w:rsidRPr="00745133" w:rsidRDefault="0053382B" w:rsidP="0053382B">
      <w:pPr>
        <w:pStyle w:val="s7"/>
        <w:spacing w:before="0" w:beforeAutospacing="0" w:after="0" w:afterAutospacing="0"/>
        <w:jc w:val="both"/>
        <w:rPr>
          <w:rStyle w:val="s6"/>
          <w:rFonts w:asciiTheme="minorHAnsi" w:hAnsiTheme="minorHAnsi" w:cstheme="minorHAnsi"/>
          <w:color w:val="000000"/>
          <w:sz w:val="24"/>
          <w:szCs w:val="24"/>
        </w:rPr>
      </w:pPr>
      <w:r w:rsidRPr="00745133">
        <w:rPr>
          <w:rStyle w:val="s6"/>
          <w:rFonts w:asciiTheme="minorHAnsi" w:hAnsiTheme="minorHAnsi" w:cstheme="minorHAnsi"/>
          <w:color w:val="000000"/>
          <w:sz w:val="24"/>
          <w:szCs w:val="24"/>
        </w:rPr>
        <w:t>  </w:t>
      </w:r>
    </w:p>
    <w:p w14:paraId="1167376F" w14:textId="6BC13719" w:rsidR="008F63D7" w:rsidRPr="00745133" w:rsidRDefault="00003E51" w:rsidP="0053382B">
      <w:pPr>
        <w:pStyle w:val="s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45133">
        <w:rPr>
          <w:rFonts w:asciiTheme="minorHAnsi" w:hAnsiTheme="minorHAnsi" w:cstheme="minorHAnsi"/>
          <w:color w:val="000000"/>
          <w:sz w:val="24"/>
          <w:szCs w:val="24"/>
        </w:rPr>
        <w:t>Markéta Poláchová</w:t>
      </w:r>
      <w:r w:rsidRPr="0074513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74513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74513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74513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74513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74513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74513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745133">
        <w:rPr>
          <w:rFonts w:asciiTheme="minorHAnsi" w:hAnsiTheme="minorHAnsi" w:cstheme="minorHAnsi"/>
          <w:color w:val="000000"/>
          <w:sz w:val="24"/>
          <w:szCs w:val="24"/>
        </w:rPr>
        <w:tab/>
        <w:t>Michal Šamárek</w:t>
      </w:r>
    </w:p>
    <w:p w14:paraId="6E912B58" w14:textId="375C8454" w:rsidR="00745133" w:rsidRDefault="00003E51" w:rsidP="0083197F">
      <w:pPr>
        <w:pStyle w:val="s7"/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745133">
        <w:rPr>
          <w:rFonts w:asciiTheme="minorHAnsi" w:hAnsiTheme="minorHAnsi" w:cstheme="minorHAnsi"/>
          <w:color w:val="000000"/>
          <w:sz w:val="24"/>
          <w:szCs w:val="24"/>
        </w:rPr>
        <w:t xml:space="preserve">737 775 991                                                                                                           </w:t>
      </w:r>
      <w:r w:rsidR="00745133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745133">
        <w:rPr>
          <w:rFonts w:asciiTheme="minorHAnsi" w:hAnsiTheme="minorHAnsi" w:cstheme="minorHAnsi"/>
          <w:color w:val="000000"/>
          <w:sz w:val="24"/>
          <w:szCs w:val="24"/>
        </w:rPr>
        <w:t>731 905</w:t>
      </w:r>
      <w:r w:rsidR="0074513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745133">
        <w:rPr>
          <w:rFonts w:asciiTheme="minorHAnsi" w:hAnsiTheme="minorHAnsi" w:cstheme="minorHAnsi"/>
          <w:color w:val="000000"/>
          <w:sz w:val="24"/>
          <w:szCs w:val="24"/>
        </w:rPr>
        <w:t>094</w:t>
      </w:r>
      <w:r w:rsidR="00745133">
        <w:rPr>
          <w:rFonts w:cstheme="minorHAnsi"/>
          <w:color w:val="000000"/>
          <w:sz w:val="24"/>
          <w:szCs w:val="24"/>
        </w:rPr>
        <w:br w:type="page"/>
      </w:r>
    </w:p>
    <w:p w14:paraId="1E4F998E" w14:textId="76C67AA8" w:rsidR="00745133" w:rsidRDefault="00745133" w:rsidP="00745133">
      <w:pPr>
        <w:rPr>
          <w:sz w:val="24"/>
          <w:szCs w:val="24"/>
        </w:rPr>
      </w:pPr>
    </w:p>
    <w:p w14:paraId="3B930B2A" w14:textId="5D7D85A2" w:rsidR="00745133" w:rsidRDefault="00745133" w:rsidP="00745133">
      <w:pPr>
        <w:rPr>
          <w:sz w:val="24"/>
          <w:szCs w:val="24"/>
        </w:rPr>
      </w:pPr>
    </w:p>
    <w:p w14:paraId="24FE5803" w14:textId="77777777" w:rsidR="00745133" w:rsidRDefault="00745133" w:rsidP="00745133">
      <w:pPr>
        <w:rPr>
          <w:sz w:val="24"/>
          <w:szCs w:val="24"/>
        </w:rPr>
      </w:pPr>
    </w:p>
    <w:sectPr w:rsidR="00745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B1"/>
    <w:rsid w:val="00003E51"/>
    <w:rsid w:val="000324B0"/>
    <w:rsid w:val="00056EF8"/>
    <w:rsid w:val="00184119"/>
    <w:rsid w:val="00196C47"/>
    <w:rsid w:val="002F3B7A"/>
    <w:rsid w:val="003A5EF1"/>
    <w:rsid w:val="004B4F50"/>
    <w:rsid w:val="0053382B"/>
    <w:rsid w:val="0072770C"/>
    <w:rsid w:val="00745133"/>
    <w:rsid w:val="007C4FB1"/>
    <w:rsid w:val="0083197F"/>
    <w:rsid w:val="008F63D7"/>
    <w:rsid w:val="00947BFE"/>
    <w:rsid w:val="00A43F67"/>
    <w:rsid w:val="00CA783A"/>
    <w:rsid w:val="00DD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9B04"/>
  <w15:chartTrackingRefBased/>
  <w15:docId w15:val="{482CB8C9-A1C6-4546-BA42-482E8E55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5">
    <w:name w:val="s5"/>
    <w:basedOn w:val="Normln"/>
    <w:rsid w:val="00DD58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s7">
    <w:name w:val="s7"/>
    <w:basedOn w:val="Normln"/>
    <w:rsid w:val="00DD58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s6">
    <w:name w:val="s6"/>
    <w:basedOn w:val="Standardnpsmoodstavce"/>
    <w:rsid w:val="00DD5841"/>
  </w:style>
  <w:style w:type="paragraph" w:styleId="Podnadpis">
    <w:name w:val="Subtitle"/>
    <w:basedOn w:val="Normln"/>
    <w:next w:val="Normln"/>
    <w:link w:val="PodnadpisChar"/>
    <w:uiPriority w:val="11"/>
    <w:qFormat/>
    <w:rsid w:val="004B4F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B4F5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Kropáčková</dc:creator>
  <cp:keywords/>
  <dc:description/>
  <cp:lastModifiedBy>Markéta Kropáčková</cp:lastModifiedBy>
  <cp:revision>3</cp:revision>
  <cp:lastPrinted>2022-09-12T05:45:00Z</cp:lastPrinted>
  <dcterms:created xsi:type="dcterms:W3CDTF">2022-09-12T05:48:00Z</dcterms:created>
  <dcterms:modified xsi:type="dcterms:W3CDTF">2022-09-12T12:03:00Z</dcterms:modified>
</cp:coreProperties>
</file>